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3" w:rsidRPr="00C86B13" w:rsidRDefault="00C86B13" w:rsidP="00C86B13">
      <w:pPr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C2A09" w:rsidRDefault="00C86B13" w:rsidP="002C2A09">
      <w:pPr>
        <w:ind w:hanging="426"/>
        <w:jc w:val="both"/>
        <w:rPr>
          <w:rStyle w:val="a4"/>
          <w:rFonts w:ascii="Times New Roman" w:hAnsi="Times New Roman" w:cs="Times New Roman"/>
          <w:lang w:val="tt-RU"/>
        </w:rPr>
      </w:pPr>
      <w:r w:rsidRPr="00C86B13">
        <w:rPr>
          <w:rStyle w:val="a4"/>
          <w:rFonts w:ascii="Times New Roman" w:hAnsi="Times New Roman" w:cs="Times New Roman"/>
          <w:sz w:val="28"/>
          <w:szCs w:val="28"/>
          <w:lang w:val="tt-RU"/>
        </w:rPr>
        <w:t xml:space="preserve">       Рус телендә урта гомуми белем бирү мәктәбенең рус төркемендә укучылар өчен татар теленнән үткәрелә торган мәктәп туры олимпиада биремнәренең җаваплары</w:t>
      </w:r>
    </w:p>
    <w:p w:rsidR="00C86B13" w:rsidRPr="002C2A09" w:rsidRDefault="00C86B13" w:rsidP="002C2A09">
      <w:pPr>
        <w:ind w:hanging="426"/>
        <w:jc w:val="center"/>
        <w:rPr>
          <w:rStyle w:val="a4"/>
          <w:rFonts w:ascii="Times New Roman" w:hAnsi="Times New Roman" w:cs="Times New Roman"/>
          <w:lang w:val="tt-RU"/>
        </w:rPr>
      </w:pPr>
      <w:r w:rsidRPr="00C86B13">
        <w:rPr>
          <w:rStyle w:val="a4"/>
          <w:rFonts w:ascii="Times New Roman" w:hAnsi="Times New Roman" w:cs="Times New Roman"/>
          <w:sz w:val="28"/>
          <w:szCs w:val="28"/>
          <w:lang w:val="tt-RU"/>
        </w:rPr>
        <w:t>2024-2025 уку елы, 10 нчы сыйныф</w:t>
      </w:r>
    </w:p>
    <w:p w:rsidR="00C86B13" w:rsidRPr="00C86B13" w:rsidRDefault="00C86B13" w:rsidP="00C86B13">
      <w:pPr>
        <w:tabs>
          <w:tab w:val="left" w:pos="1035"/>
        </w:tabs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86B13">
        <w:rPr>
          <w:rStyle w:val="a4"/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</w:t>
      </w:r>
      <w:r w:rsidRPr="00C86B13">
        <w:rPr>
          <w:rFonts w:ascii="Times New Roman" w:hAnsi="Times New Roman" w:cs="Times New Roman"/>
          <w:b/>
          <w:i/>
          <w:sz w:val="28"/>
          <w:szCs w:val="28"/>
          <w:lang w:val="tt-RU"/>
        </w:rPr>
        <w:t>Максималь балл –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110</w:t>
      </w:r>
    </w:p>
    <w:p w:rsidR="00C86B13" w:rsidRPr="00C86B13" w:rsidRDefault="00C86B13" w:rsidP="00C86B13">
      <w:pPr>
        <w:tabs>
          <w:tab w:val="left" w:pos="1035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C86B13" w:rsidRPr="00C86B13" w:rsidRDefault="00C86B13" w:rsidP="00C86B13">
      <w:pPr>
        <w:rPr>
          <w:rStyle w:val="a4"/>
          <w:rFonts w:ascii="Times New Roman" w:hAnsi="Times New Roman" w:cs="Times New Roman"/>
          <w:b w:val="0"/>
        </w:rPr>
      </w:pPr>
      <w:r w:rsidRPr="00C86B13">
        <w:rPr>
          <w:rStyle w:val="a4"/>
          <w:rFonts w:ascii="Times New Roman" w:hAnsi="Times New Roman" w:cs="Times New Roman"/>
          <w:b w:val="0"/>
          <w:sz w:val="28"/>
          <w:szCs w:val="28"/>
          <w:lang w:val="tt-RU"/>
        </w:rPr>
        <w:t xml:space="preserve">           </w:t>
      </w:r>
    </w:p>
    <w:p w:rsidR="00C86B13" w:rsidRPr="00C86B13" w:rsidRDefault="00C86B13" w:rsidP="00C86B13">
      <w:pPr>
        <w:pStyle w:val="c1"/>
        <w:shd w:val="clear" w:color="auto" w:fill="FFFFFF"/>
        <w:spacing w:before="0" w:beforeAutospacing="0" w:after="0" w:afterAutospacing="0"/>
        <w:jc w:val="both"/>
        <w:rPr>
          <w:rStyle w:val="c20"/>
          <w:color w:val="000000"/>
        </w:rPr>
      </w:pPr>
    </w:p>
    <w:p w:rsidR="00C86B13" w:rsidRPr="00C86B13" w:rsidRDefault="00C86B13" w:rsidP="00C86B13">
      <w:pPr>
        <w:pStyle w:val="c1"/>
        <w:shd w:val="clear" w:color="auto" w:fill="FFFFFF"/>
        <w:spacing w:before="0" w:beforeAutospacing="0" w:after="0" w:afterAutospacing="0"/>
        <w:rPr>
          <w:rStyle w:val="c20"/>
          <w:i/>
          <w:color w:val="000000"/>
          <w:sz w:val="28"/>
          <w:szCs w:val="28"/>
          <w:lang w:val="tt-RU"/>
        </w:rPr>
      </w:pPr>
      <w:r w:rsidRPr="00C86B13">
        <w:rPr>
          <w:rStyle w:val="a4"/>
          <w:b w:val="0"/>
          <w:i/>
          <w:sz w:val="28"/>
          <w:szCs w:val="28"/>
          <w:lang w:val="tt-RU"/>
        </w:rPr>
        <w:t>1. Кайгыртучанлык. Олы җанлылык. Шәфкатьлелек.</w:t>
      </w:r>
      <w:r w:rsidRPr="00C86B13">
        <w:rPr>
          <w:rStyle w:val="c20"/>
          <w:i/>
          <w:color w:val="000000"/>
          <w:sz w:val="28"/>
          <w:szCs w:val="28"/>
          <w:lang w:val="tt-RU"/>
        </w:rPr>
        <w:t xml:space="preserve">  (4 б.)</w:t>
      </w:r>
    </w:p>
    <w:p w:rsidR="00C86B13" w:rsidRPr="00C86B13" w:rsidRDefault="00C86B13" w:rsidP="00C86B13">
      <w:pPr>
        <w:pStyle w:val="c1"/>
        <w:shd w:val="clear" w:color="auto" w:fill="FFFFFF"/>
        <w:tabs>
          <w:tab w:val="num" w:pos="284"/>
        </w:tabs>
        <w:spacing w:before="0" w:beforeAutospacing="0" w:after="0" w:afterAutospacing="0"/>
        <w:ind w:hanging="872"/>
        <w:rPr>
          <w:rStyle w:val="c20"/>
          <w:i/>
          <w:color w:val="000000"/>
          <w:sz w:val="28"/>
          <w:szCs w:val="28"/>
          <w:lang w:val="tt-RU"/>
        </w:rPr>
      </w:pPr>
      <w:r w:rsidRPr="00C86B13">
        <w:rPr>
          <w:rStyle w:val="c20"/>
          <w:i/>
          <w:color w:val="000000"/>
          <w:sz w:val="28"/>
          <w:szCs w:val="28"/>
          <w:lang w:val="tt-RU"/>
        </w:rPr>
        <w:t xml:space="preserve">             Мин бу рәсемне шәфкатьлелек дип атыйм. Песи балалары ялгыз калганнар. Алар ярдәмгә мохтаҗ.  Малай ярдәмчесез калган песи балаларына кайгыртучанлык күрсәтә....(10 б.) </w:t>
      </w:r>
    </w:p>
    <w:p w:rsidR="00C86B13" w:rsidRPr="00C86B13" w:rsidRDefault="00C86B13" w:rsidP="00C86B13">
      <w:pPr>
        <w:pStyle w:val="c1"/>
        <w:shd w:val="clear" w:color="auto" w:fill="FFFFFF"/>
        <w:tabs>
          <w:tab w:val="num" w:pos="284"/>
        </w:tabs>
        <w:spacing w:before="0" w:beforeAutospacing="0" w:after="0" w:afterAutospacing="0"/>
        <w:ind w:left="426" w:hanging="1298"/>
        <w:jc w:val="both"/>
        <w:rPr>
          <w:rStyle w:val="c20"/>
          <w:i/>
          <w:color w:val="000000"/>
          <w:sz w:val="28"/>
          <w:szCs w:val="28"/>
          <w:lang w:val="tt-RU"/>
        </w:rPr>
      </w:pPr>
    </w:p>
    <w:p w:rsidR="00C86B13" w:rsidRPr="00C86B13" w:rsidRDefault="00C86B13" w:rsidP="00C86B13">
      <w:pPr>
        <w:pStyle w:val="c1"/>
        <w:shd w:val="clear" w:color="auto" w:fill="FFFFFF"/>
        <w:tabs>
          <w:tab w:val="num" w:pos="284"/>
        </w:tabs>
        <w:spacing w:before="0" w:beforeAutospacing="0" w:after="0" w:afterAutospacing="0"/>
        <w:ind w:left="426" w:hanging="1298"/>
        <w:jc w:val="both"/>
        <w:rPr>
          <w:rStyle w:val="c20"/>
          <w:i/>
          <w:color w:val="000000"/>
          <w:sz w:val="28"/>
          <w:szCs w:val="28"/>
          <w:lang w:val="tt-RU"/>
        </w:rPr>
      </w:pPr>
      <w:r w:rsidRPr="00C86B13">
        <w:rPr>
          <w:rStyle w:val="c20"/>
          <w:i/>
          <w:color w:val="000000"/>
          <w:sz w:val="28"/>
          <w:szCs w:val="28"/>
          <w:lang w:val="tt-RU"/>
        </w:rPr>
        <w:t xml:space="preserve">             Олы җанлылык, йомшак күңелле, җылы карашлы, нәни дуслар, яхшы эшләр (10б.) </w:t>
      </w:r>
    </w:p>
    <w:p w:rsidR="00C86B13" w:rsidRPr="00C86B13" w:rsidRDefault="00C86B13" w:rsidP="00C86B13">
      <w:pPr>
        <w:pStyle w:val="c1"/>
        <w:shd w:val="clear" w:color="auto" w:fill="FFFFFF"/>
        <w:spacing w:before="0" w:beforeAutospacing="0" w:after="0" w:afterAutospacing="0"/>
        <w:ind w:left="1080"/>
        <w:jc w:val="both"/>
        <w:rPr>
          <w:rStyle w:val="c20"/>
          <w:color w:val="000000"/>
          <w:sz w:val="28"/>
          <w:szCs w:val="28"/>
          <w:lang w:val="tt-RU"/>
        </w:rPr>
      </w:pPr>
    </w:p>
    <w:p w:rsidR="00C86B13" w:rsidRPr="00C86B13" w:rsidRDefault="00C86B13" w:rsidP="00C86B13">
      <w:pPr>
        <w:rPr>
          <w:rStyle w:val="a4"/>
          <w:rFonts w:ascii="Times New Roman" w:hAnsi="Times New Roman" w:cs="Times New Roman"/>
          <w:b w:val="0"/>
        </w:rPr>
      </w:pPr>
      <w:r w:rsidRPr="00C86B13">
        <w:rPr>
          <w:rStyle w:val="a4"/>
          <w:rFonts w:ascii="Times New Roman" w:hAnsi="Times New Roman" w:cs="Times New Roman"/>
          <w:b w:val="0"/>
          <w:sz w:val="28"/>
          <w:szCs w:val="28"/>
          <w:lang w:val="tt-RU"/>
        </w:rPr>
        <w:t xml:space="preserve">                                                                                   (Макс. б. -24)</w:t>
      </w:r>
    </w:p>
    <w:p w:rsidR="00C86B13" w:rsidRDefault="00C86B13" w:rsidP="00C86B13">
      <w:pPr>
        <w:pStyle w:val="a3"/>
        <w:ind w:left="1080"/>
        <w:rPr>
          <w:b/>
          <w:color w:val="FF0000"/>
        </w:rPr>
      </w:pPr>
      <w:r>
        <w:rPr>
          <w:rStyle w:val="a4"/>
          <w:sz w:val="28"/>
          <w:szCs w:val="28"/>
          <w:lang w:val="tt-RU"/>
        </w:rPr>
        <w:t xml:space="preserve">                                                  </w:t>
      </w:r>
    </w:p>
    <w:p w:rsidR="00C86B13" w:rsidRDefault="00C86B13" w:rsidP="00C86B13">
      <w:pPr>
        <w:pStyle w:val="a3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C86B13" w:rsidRDefault="00C86B13" w:rsidP="00C86B1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Расскрой  скобки, поставь  слова в нужные формы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 по 1 б.,макс.б. –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9).</w:t>
      </w:r>
    </w:p>
    <w:p w:rsidR="00C86B13" w:rsidRDefault="00C86B13" w:rsidP="00C86B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Муса Җәлил биш елГА  якын  гомерЕН  Казанда уздырган.</w:t>
      </w:r>
    </w:p>
    <w:p w:rsidR="00C86B13" w:rsidRDefault="00C86B13" w:rsidP="00C86B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ДусТЫҢА  авырлык килсә, АҢА ярдәм итәргә тырыш.</w:t>
      </w:r>
    </w:p>
    <w:p w:rsidR="00C86B13" w:rsidRDefault="00C86B13" w:rsidP="00C86B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ЧәчәкләрНЕ  иртәнге  сәгатьТӘ өзеп алу мөһим, чөнки алар яхшыРАК саклана.</w:t>
      </w:r>
    </w:p>
    <w:p w:rsidR="00C86B13" w:rsidRDefault="00C86B13" w:rsidP="00C86B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Шимбә көнНЕ алар  Боз сараЕНА  бармакчы булалар.</w:t>
      </w:r>
    </w:p>
    <w:p w:rsidR="00C86B13" w:rsidRDefault="00C86B13" w:rsidP="00C86B1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C86B13" w:rsidRDefault="00C86B13" w:rsidP="00C86B13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Прочитайте загадки, отгадайте и напишите ответ </w:t>
      </w:r>
      <w:r>
        <w:rPr>
          <w:rFonts w:ascii="Times New Roman" w:hAnsi="Times New Roman"/>
          <w:sz w:val="28"/>
          <w:szCs w:val="28"/>
          <w:lang w:val="tt-RU"/>
        </w:rPr>
        <w:t>(по 2 б., макс.б. -6)</w:t>
      </w:r>
    </w:p>
    <w:p w:rsidR="00C86B13" w:rsidRDefault="00C86B13" w:rsidP="00C86B13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1). Кояш</w:t>
      </w:r>
    </w:p>
    <w:p w:rsidR="00C86B13" w:rsidRDefault="00C86B13" w:rsidP="00C86B13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2). Сәгат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</w:p>
    <w:p w:rsidR="00C86B13" w:rsidRDefault="00C86B13" w:rsidP="00C86B13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3) Карбыз</w:t>
      </w:r>
    </w:p>
    <w:p w:rsidR="00C86B13" w:rsidRDefault="00C86B13" w:rsidP="00C86B1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   4. Найди и напиши синонимы прилагательных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(по 2 б., макс. б. -10)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атаклы ,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ТАНЫЛГАН, БИЛГЕЛЕ, КҮРЕНЕКЛЕ;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чибәр , МАТУР, ГҮЗӘЛ;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lastRenderedPageBreak/>
        <w:t xml:space="preserve">тату, БЕРДӘМ, ДУС ; 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әйбәт, ЯХШЫ ;</w:t>
      </w:r>
    </w:p>
    <w:p w:rsidR="00C86B13" w:rsidRDefault="00C86B13" w:rsidP="00C86B1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таза, СӘЛАМӘТ, САУ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. </w:t>
      </w:r>
    </w:p>
    <w:p w:rsidR="00C86B13" w:rsidRDefault="00C86B13" w:rsidP="00C86B1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Образуй с помо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щью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аффиксов новые слова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(макс. б. -5).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Юл + ЧЫ , +ДАШ,  +ЛАМА, +ЛЫ,+СЫЗ, +ЛЫК</w:t>
      </w:r>
    </w:p>
    <w:p w:rsidR="00C86B13" w:rsidRDefault="00C86B13" w:rsidP="00C86B1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C86B13" w:rsidRDefault="00C86B13" w:rsidP="00C86B1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Составь предложения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(по 2 б., макс.б. – 8)</w:t>
      </w:r>
    </w:p>
    <w:p w:rsidR="00C86B13" w:rsidRDefault="00C86B13" w:rsidP="00C86B1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Мәктәпне тәмамлагач, мин табиб  булыргателим.</w:t>
      </w:r>
    </w:p>
    <w:p w:rsidR="00C86B13" w:rsidRDefault="00C86B13" w:rsidP="00C86B1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Борынгы кешеләр  асылташлар көченә ышанганнар.</w:t>
      </w:r>
    </w:p>
    <w:p w:rsidR="00C86B13" w:rsidRDefault="00C86B13" w:rsidP="00C86B1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Укучылар кыш көне кошлар өчен  җимлек ясап куйдылар.</w:t>
      </w:r>
    </w:p>
    <w:p w:rsidR="00C86B13" w:rsidRDefault="00C86B13" w:rsidP="00C86B1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Сишәмбе көннеунсигез сәгатьтәактлар залында әдәби   кичә  була.</w:t>
      </w:r>
    </w:p>
    <w:p w:rsidR="00C86B13" w:rsidRDefault="00C86B13" w:rsidP="00C86B1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 продол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жение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(по 2 б., макс.б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– 10).</w:t>
      </w:r>
    </w:p>
    <w:p w:rsidR="00C86B13" w:rsidRDefault="00C86B13" w:rsidP="00C86B1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Авыр булса,  син  ярдәм сора.</w:t>
      </w:r>
    </w:p>
    <w:p w:rsidR="00C86B13" w:rsidRDefault="00C86B13" w:rsidP="00C86B1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Дустым белән очрашканчы, мин  аңа ничек ярдәм итеп була икәнен яхшылап уйладым.</w:t>
      </w:r>
    </w:p>
    <w:p w:rsidR="00C86B13" w:rsidRDefault="00C86B13" w:rsidP="00C86B1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Дәресләр бетсә  дә  мин өйгә кайтып китергә ашыкмадым .</w:t>
      </w:r>
    </w:p>
    <w:p w:rsidR="00C86B13" w:rsidRDefault="00C86B13" w:rsidP="00C86B1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Кышкы каникуллар башлану белән, мин авылга дәүәни белән дәү әти янына кайтып киттем</w:t>
      </w:r>
    </w:p>
    <w:p w:rsidR="00C86B13" w:rsidRDefault="00C86B13" w:rsidP="00C86B1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Сабан туенда иң зур бүләкне  көрәштә җиңүчегә тапшыралар.</w:t>
      </w:r>
    </w:p>
    <w:p w:rsidR="00C86B13" w:rsidRDefault="00C86B13" w:rsidP="00C86B1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Напишите эквиваленты выра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ений в татарском языке  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 2 б., макс. б. -12).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Чәегез тәмле булсын! 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Билгеле, мин ышанам. 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Бу очракта Сез хаклы түгел. 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Мин Сезгә чиксез рәхмәтлемен! 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Ихлас теләкләремне кабул итегез.</w:t>
      </w:r>
    </w:p>
    <w:p w:rsidR="00C86B13" w:rsidRDefault="00C86B13" w:rsidP="00C86B13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Бер дә шикләнмәгез, мин Сезнең үтенечегезне үтәрмен. </w:t>
      </w:r>
    </w:p>
    <w:p w:rsidR="00C86B13" w:rsidRDefault="00C86B13" w:rsidP="00C86B1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 w:eastAsia="en-US"/>
        </w:rPr>
      </w:pPr>
    </w:p>
    <w:p w:rsidR="00C86B13" w:rsidRDefault="00C86B13" w:rsidP="00C86B1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Найдите продолжение пословицы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(макс. б. - 2).</w:t>
      </w:r>
    </w:p>
    <w:p w:rsidR="00C86B13" w:rsidRDefault="00C86B13" w:rsidP="00C86B1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Ахмак дустың  булганчы, ... .</w:t>
      </w:r>
    </w:p>
    <w:p w:rsidR="00C86B13" w:rsidRDefault="00C86B13" w:rsidP="00C86B13">
      <w:pPr>
        <w:ind w:left="720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а) үзең акыллы бул</w:t>
      </w:r>
    </w:p>
    <w:p w:rsidR="00C86B13" w:rsidRDefault="00C86B13" w:rsidP="00C86B13">
      <w:pPr>
        <w:ind w:left="72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tt-RU"/>
        </w:rPr>
        <w:t>ә) акыллы дошманың булсын</w:t>
      </w:r>
    </w:p>
    <w:p w:rsidR="00C86B13" w:rsidRDefault="00C86B13" w:rsidP="00C86B13">
      <w:pPr>
        <w:ind w:left="720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б)дуслар кирәк түгел</w:t>
      </w:r>
    </w:p>
    <w:p w:rsidR="00C86B13" w:rsidRDefault="00C86B13" w:rsidP="00C86B13">
      <w:pPr>
        <w:pStyle w:val="a3"/>
        <w:numPr>
          <w:ilvl w:val="0"/>
          <w:numId w:val="4"/>
        </w:numPr>
        <w:rPr>
          <w:b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="00B34EFC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Прочитайте текст и выполните задания.</w:t>
      </w:r>
    </w:p>
    <w:p w:rsidR="00C86B13" w:rsidRDefault="00C86B13" w:rsidP="00C86B13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Кулыма икмәк алганда, еш кына сугыш еллары исемә төшә. </w:t>
      </w:r>
    </w:p>
    <w:p w:rsidR="00C86B13" w:rsidRDefault="00C86B13" w:rsidP="00C86B13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Мин 1945 нче елның август башларында  күргән бер күренешне оныта алмыйм. Без, бер группа солдат һәм сер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антлар, туган илгә кайтып бара идек. Һәркайда җимереклек. Авылларның исемнәре топографик картада гына калган.</w:t>
      </w:r>
    </w:p>
    <w:p w:rsidR="00C86B13" w:rsidRDefault="00C86B13" w:rsidP="00C86B13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Шулай кайта торгач, безнең эшелон кечкенә генә станциягә килеп туктады. Төшәргә команда булмаганга күрә, без ачык ишектән генә тирә-якны күзәтәбез. Шулвакыт безнең вагон янына 7-8 яшьләрдәге бик ябык малай килеп басты. Без бер сүз әйтмичә генә малайны күзәтәбез. Аның көчсез тавыш белән “ Абыйлар, ипиегез юкмы, ипи бирегезче”, - дип соравыннан без югалып калдык. </w:t>
      </w:r>
    </w:p>
    <w:p w:rsidR="00C86B13" w:rsidRDefault="00C86B13" w:rsidP="00C86B13">
      <w:pPr>
        <w:ind w:left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Малай без биргән икмәкне ничек алуын мин беркайчан да оныта алмадым.  Табынга утырган саен, икмәк сораган малай искә төшә. Менә бит ул каһәр суккан сугыш!...</w:t>
      </w:r>
    </w:p>
    <w:p w:rsidR="00C86B13" w:rsidRDefault="00C86B13" w:rsidP="00C86B13">
      <w:pPr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10.1. Напишите ответы на вопросы </w:t>
      </w:r>
      <w:r>
        <w:rPr>
          <w:rFonts w:ascii="Times New Roman" w:hAnsi="Times New Roman" w:cs="Times New Roman"/>
          <w:sz w:val="28"/>
          <w:szCs w:val="28"/>
          <w:lang w:val="tt-RU"/>
        </w:rPr>
        <w:t>(по 3 б., макс. б.- 12 )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1) Ни өчен авылларның исемнәре топографик картада гына калган?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2) Вакыйга сугышның кайсы өлешен сурәтли?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3) Малайга солдатларның мөнәсәбәте нинди?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4) Аның тавышы ни өчен көчсез?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C2A09">
        <w:rPr>
          <w:rFonts w:ascii="Times New Roman" w:hAnsi="Times New Roman" w:cs="Times New Roman"/>
          <w:b/>
          <w:sz w:val="28"/>
          <w:szCs w:val="28"/>
          <w:lang w:val="tt-RU"/>
        </w:rPr>
        <w:t>10.2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Напишите небольшой рассказ - 4-6 пр. </w:t>
      </w:r>
      <w:r>
        <w:rPr>
          <w:rFonts w:ascii="Times New Roman" w:hAnsi="Times New Roman" w:cs="Times New Roman"/>
          <w:sz w:val="28"/>
          <w:szCs w:val="28"/>
          <w:lang w:val="tt-RU"/>
        </w:rPr>
        <w:t>(по 2 б., макс. б. -12)</w:t>
      </w:r>
    </w:p>
    <w:p w:rsidR="00C86B13" w:rsidRDefault="00C86B13" w:rsidP="00C86B13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Ни өчен автор сугышны каһәр суккан , ди, аның рус телендәге эквивалентын бир. Сугышка мөнәсәбәтеңне белдереп, 4-6 җөмләдән торган  хикәя яз </w:t>
      </w:r>
    </w:p>
    <w:p w:rsidR="00AB6137" w:rsidRDefault="00AB6137"/>
    <w:sectPr w:rsidR="00AB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D87"/>
    <w:multiLevelType w:val="hybridMultilevel"/>
    <w:tmpl w:val="285E0D3C"/>
    <w:lvl w:ilvl="0" w:tplc="19D8D9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F2BB8"/>
    <w:multiLevelType w:val="hybridMultilevel"/>
    <w:tmpl w:val="B5201942"/>
    <w:lvl w:ilvl="0" w:tplc="F1C82D9A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D054FF"/>
    <w:multiLevelType w:val="hybridMultilevel"/>
    <w:tmpl w:val="4C362FD2"/>
    <w:lvl w:ilvl="0" w:tplc="CBC245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8A1045"/>
    <w:multiLevelType w:val="hybridMultilevel"/>
    <w:tmpl w:val="3E08037A"/>
    <w:lvl w:ilvl="0" w:tplc="F746FB38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C4075"/>
    <w:multiLevelType w:val="hybridMultilevel"/>
    <w:tmpl w:val="D06A124C"/>
    <w:lvl w:ilvl="0" w:tplc="F5648EE0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9A7C5D"/>
    <w:multiLevelType w:val="hybridMultilevel"/>
    <w:tmpl w:val="4776F532"/>
    <w:lvl w:ilvl="0" w:tplc="01D6EF5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6B13"/>
    <w:rsid w:val="002C2A09"/>
    <w:rsid w:val="00AB6137"/>
    <w:rsid w:val="00B34EFC"/>
    <w:rsid w:val="00C8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B269"/>
  <w15:docId w15:val="{E91DEB64-5898-4FB8-B9DC-B7DDF857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B13"/>
    <w:pPr>
      <w:ind w:left="720"/>
      <w:contextualSpacing/>
    </w:pPr>
  </w:style>
  <w:style w:type="paragraph" w:customStyle="1" w:styleId="c1">
    <w:name w:val="c1"/>
    <w:basedOn w:val="a"/>
    <w:rsid w:val="00C86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86B13"/>
  </w:style>
  <w:style w:type="character" w:styleId="a4">
    <w:name w:val="Strong"/>
    <w:basedOn w:val="a0"/>
    <w:uiPriority w:val="22"/>
    <w:qFormat/>
    <w:rsid w:val="00C86B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0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User</cp:lastModifiedBy>
  <cp:revision>4</cp:revision>
  <dcterms:created xsi:type="dcterms:W3CDTF">2024-09-29T19:09:00Z</dcterms:created>
  <dcterms:modified xsi:type="dcterms:W3CDTF">2024-09-30T06:58:00Z</dcterms:modified>
</cp:coreProperties>
</file>